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EB3B1" w14:textId="77777777" w:rsidR="008576C1" w:rsidRPr="008576C1" w:rsidRDefault="008576C1" w:rsidP="008576C1">
      <w:pPr>
        <w:spacing w:after="0" w:line="240" w:lineRule="auto"/>
      </w:pPr>
      <w:r w:rsidRPr="008576C1">
        <w:t xml:space="preserve">                      </w:t>
      </w:r>
      <w:r w:rsidRPr="008576C1">
        <w:rPr>
          <w:noProof/>
          <w:lang w:eastAsia="hr-HR"/>
        </w:rPr>
        <w:t xml:space="preserve">          </w:t>
      </w:r>
      <w:r w:rsidRPr="008576C1">
        <w:rPr>
          <w:noProof/>
          <w:lang w:eastAsia="hr-HR"/>
        </w:rPr>
        <w:drawing>
          <wp:inline distT="0" distB="0" distL="0" distR="0" wp14:anchorId="5F0A6F9E" wp14:editId="2E68EF4B">
            <wp:extent cx="334800" cy="446400"/>
            <wp:effectExtent l="0" t="0" r="8255" b="0"/>
            <wp:docPr id="1" name="Slika 1" descr="C:\Users\Krešimir\Desktop\preuz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ešimir\Desktop\preuzm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00" cy="4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07DEC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         REPUBLIKA HRVATSKA</w:t>
      </w:r>
    </w:p>
    <w:p w14:paraId="0D5B7A70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>OSJEČKO-BARANJSKA ŽUPANIJA</w:t>
      </w:r>
    </w:p>
    <w:p w14:paraId="0974DAE8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                  OPĆINA ČEPIN</w:t>
      </w:r>
    </w:p>
    <w:p w14:paraId="62FE9CF1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           OPĆINSKI NAČELNIK</w:t>
      </w:r>
    </w:p>
    <w:p w14:paraId="5CD7BF43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D154E4" w14:textId="4241DE62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>KLASA: 404-01/</w:t>
      </w:r>
      <w:r w:rsidR="001978C8">
        <w:rPr>
          <w:rFonts w:ascii="Times New Roman" w:hAnsi="Times New Roman" w:cs="Times New Roman"/>
          <w:sz w:val="24"/>
          <w:szCs w:val="24"/>
        </w:rPr>
        <w:t>2</w:t>
      </w:r>
      <w:r w:rsidR="00675E2C">
        <w:rPr>
          <w:rFonts w:ascii="Times New Roman" w:hAnsi="Times New Roman" w:cs="Times New Roman"/>
          <w:sz w:val="24"/>
          <w:szCs w:val="24"/>
        </w:rPr>
        <w:t>4</w:t>
      </w:r>
      <w:r w:rsidRPr="008576C1">
        <w:rPr>
          <w:rFonts w:ascii="Times New Roman" w:hAnsi="Times New Roman" w:cs="Times New Roman"/>
          <w:sz w:val="24"/>
          <w:szCs w:val="24"/>
        </w:rPr>
        <w:t>-01/</w:t>
      </w:r>
      <w:r w:rsidR="00DA728A">
        <w:rPr>
          <w:rFonts w:ascii="Times New Roman" w:hAnsi="Times New Roman" w:cs="Times New Roman"/>
          <w:sz w:val="24"/>
          <w:szCs w:val="24"/>
        </w:rPr>
        <w:t>1</w:t>
      </w:r>
    </w:p>
    <w:p w14:paraId="08B289B8" w14:textId="5FF07984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>URB</w:t>
      </w:r>
      <w:r w:rsidR="00DA728A">
        <w:rPr>
          <w:rFonts w:ascii="Times New Roman" w:hAnsi="Times New Roman" w:cs="Times New Roman"/>
          <w:sz w:val="24"/>
          <w:szCs w:val="24"/>
        </w:rPr>
        <w:t>R</w:t>
      </w:r>
      <w:r w:rsidRPr="008576C1">
        <w:rPr>
          <w:rFonts w:ascii="Times New Roman" w:hAnsi="Times New Roman" w:cs="Times New Roman"/>
          <w:sz w:val="24"/>
          <w:szCs w:val="24"/>
        </w:rPr>
        <w:t>OJ: 2158</w:t>
      </w:r>
      <w:r w:rsidR="009464BE">
        <w:rPr>
          <w:rFonts w:ascii="Times New Roman" w:hAnsi="Times New Roman" w:cs="Times New Roman"/>
          <w:sz w:val="24"/>
          <w:szCs w:val="24"/>
        </w:rPr>
        <w:t>-12</w:t>
      </w:r>
      <w:r w:rsidRPr="008576C1">
        <w:rPr>
          <w:rFonts w:ascii="Times New Roman" w:hAnsi="Times New Roman" w:cs="Times New Roman"/>
          <w:sz w:val="24"/>
          <w:szCs w:val="24"/>
        </w:rPr>
        <w:t>-</w:t>
      </w:r>
      <w:r w:rsidR="001978C8">
        <w:rPr>
          <w:rFonts w:ascii="Times New Roman" w:hAnsi="Times New Roman" w:cs="Times New Roman"/>
          <w:sz w:val="24"/>
          <w:szCs w:val="24"/>
        </w:rPr>
        <w:t>2</w:t>
      </w:r>
      <w:r w:rsidR="00953420">
        <w:rPr>
          <w:rFonts w:ascii="Times New Roman" w:hAnsi="Times New Roman" w:cs="Times New Roman"/>
          <w:sz w:val="24"/>
          <w:szCs w:val="24"/>
        </w:rPr>
        <w:t>4</w:t>
      </w:r>
      <w:r w:rsidRPr="008576C1">
        <w:rPr>
          <w:rFonts w:ascii="Times New Roman" w:hAnsi="Times New Roman" w:cs="Times New Roman"/>
          <w:sz w:val="24"/>
          <w:szCs w:val="24"/>
        </w:rPr>
        <w:t>-</w:t>
      </w:r>
      <w:r w:rsidR="00A85ACC">
        <w:rPr>
          <w:rFonts w:ascii="Times New Roman" w:hAnsi="Times New Roman" w:cs="Times New Roman"/>
          <w:sz w:val="24"/>
          <w:szCs w:val="24"/>
        </w:rPr>
        <w:t>4</w:t>
      </w:r>
    </w:p>
    <w:p w14:paraId="445A17FC" w14:textId="77777777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56E49B" w14:textId="4CF71768" w:rsidR="008576C1" w:rsidRPr="008576C1" w:rsidRDefault="008576C1" w:rsidP="0085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6C1">
        <w:rPr>
          <w:rFonts w:ascii="Times New Roman" w:hAnsi="Times New Roman" w:cs="Times New Roman"/>
          <w:sz w:val="24"/>
          <w:szCs w:val="24"/>
        </w:rPr>
        <w:t xml:space="preserve">Čepin, </w:t>
      </w:r>
      <w:r w:rsidR="00842276">
        <w:rPr>
          <w:rFonts w:ascii="Times New Roman" w:hAnsi="Times New Roman" w:cs="Times New Roman"/>
          <w:sz w:val="24"/>
          <w:szCs w:val="24"/>
        </w:rPr>
        <w:t>2</w:t>
      </w:r>
      <w:r w:rsidR="007911CE">
        <w:rPr>
          <w:rFonts w:ascii="Times New Roman" w:hAnsi="Times New Roman" w:cs="Times New Roman"/>
          <w:sz w:val="24"/>
          <w:szCs w:val="24"/>
        </w:rPr>
        <w:t>7</w:t>
      </w:r>
      <w:r w:rsidR="002C5667">
        <w:rPr>
          <w:rFonts w:ascii="Times New Roman" w:hAnsi="Times New Roman" w:cs="Times New Roman"/>
          <w:sz w:val="24"/>
          <w:szCs w:val="24"/>
        </w:rPr>
        <w:t xml:space="preserve">. </w:t>
      </w:r>
      <w:r w:rsidR="00A85ACC">
        <w:rPr>
          <w:rFonts w:ascii="Times New Roman" w:hAnsi="Times New Roman" w:cs="Times New Roman"/>
          <w:sz w:val="24"/>
          <w:szCs w:val="24"/>
        </w:rPr>
        <w:t>rujn</w:t>
      </w:r>
      <w:r w:rsidR="00697B96">
        <w:rPr>
          <w:rFonts w:ascii="Times New Roman" w:hAnsi="Times New Roman" w:cs="Times New Roman"/>
          <w:sz w:val="24"/>
          <w:szCs w:val="24"/>
        </w:rPr>
        <w:t>a</w:t>
      </w:r>
      <w:r w:rsidRPr="008576C1">
        <w:rPr>
          <w:rFonts w:ascii="Times New Roman" w:hAnsi="Times New Roman" w:cs="Times New Roman"/>
          <w:sz w:val="24"/>
          <w:szCs w:val="24"/>
        </w:rPr>
        <w:t xml:space="preserve"> 20</w:t>
      </w:r>
      <w:r w:rsidR="001978C8">
        <w:rPr>
          <w:rFonts w:ascii="Times New Roman" w:hAnsi="Times New Roman" w:cs="Times New Roman"/>
          <w:sz w:val="24"/>
          <w:szCs w:val="24"/>
        </w:rPr>
        <w:t>2</w:t>
      </w:r>
      <w:r w:rsidR="00D76C7D">
        <w:rPr>
          <w:rFonts w:ascii="Times New Roman" w:hAnsi="Times New Roman" w:cs="Times New Roman"/>
          <w:sz w:val="24"/>
          <w:szCs w:val="24"/>
        </w:rPr>
        <w:t>4</w:t>
      </w:r>
      <w:r w:rsidRPr="008576C1">
        <w:rPr>
          <w:rFonts w:ascii="Times New Roman" w:hAnsi="Times New Roman" w:cs="Times New Roman"/>
          <w:sz w:val="24"/>
          <w:szCs w:val="24"/>
        </w:rPr>
        <w:t>.</w:t>
      </w:r>
    </w:p>
    <w:p w14:paraId="538CE1C7" w14:textId="77777777" w:rsidR="008576C1" w:rsidRPr="008576C1" w:rsidRDefault="008576C1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EBE7678" w14:textId="15AD21C4" w:rsidR="0063781B" w:rsidRDefault="008576C1" w:rsidP="005455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članka 2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Zakona o javnoj nabavi („Narodne novine“, broj 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120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/1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221B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114/22.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i članka 46. Statuta Općine Čepin </w:t>
      </w:r>
      <w:r w:rsidR="009464BE" w:rsidRPr="009464BE">
        <w:rPr>
          <w:rFonts w:ascii="Times New Roman" w:eastAsia="Times New Roman" w:hAnsi="Times New Roman" w:cs="Times New Roman"/>
          <w:sz w:val="24"/>
          <w:szCs w:val="24"/>
          <w:lang w:eastAsia="hr-HR"/>
        </w:rPr>
        <w:t>(„Službeni glasnik Općine Čepin“, broj 1/13., 5/13.-pročišćeni tekst, 4/16., 5/16.-pročišćeni tekst, 3/18., 5/18.-pročišćeni tekst, 4/20., 5/20.-pročišćeni tekst, 5/21. i 7/21.-pročišćeni tekst)</w:t>
      </w:r>
      <w:r w:rsidR="009464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7A321D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pćinski načelnik Općine Čepin, donosi</w:t>
      </w:r>
    </w:p>
    <w:p w14:paraId="4BD3B801" w14:textId="5149E6AE" w:rsidR="0054551A" w:rsidRDefault="0054551A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B2389BD" w14:textId="77777777" w:rsidR="00542DA9" w:rsidRPr="008576C1" w:rsidRDefault="00542DA9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446D31C" w14:textId="03EB0285" w:rsidR="0063781B" w:rsidRPr="00A923C1" w:rsidRDefault="00A923C1" w:rsidP="00346263">
      <w:pPr>
        <w:pStyle w:val="Odlomakpopisa"/>
        <w:numPr>
          <w:ilvl w:val="0"/>
          <w:numId w:val="7"/>
        </w:numPr>
        <w:jc w:val="center"/>
      </w:pPr>
      <w:r>
        <w:t xml:space="preserve">Izmjene i dopune </w:t>
      </w:r>
      <w:r w:rsidR="008576C1" w:rsidRPr="00A923C1">
        <w:t>Plan</w:t>
      </w:r>
      <w:r>
        <w:t>a</w:t>
      </w:r>
      <w:r w:rsidR="008576C1" w:rsidRPr="00A923C1">
        <w:t xml:space="preserve"> nabave Općine Čepin za 20</w:t>
      </w:r>
      <w:r w:rsidR="001978C8" w:rsidRPr="00A923C1">
        <w:t>2</w:t>
      </w:r>
      <w:r w:rsidR="00D76C7D">
        <w:t>4</w:t>
      </w:r>
      <w:r w:rsidR="008576C1" w:rsidRPr="00A923C1">
        <w:t>. godinu</w:t>
      </w:r>
    </w:p>
    <w:p w14:paraId="7C1D9D5A" w14:textId="3D67DA0C" w:rsidR="0054551A" w:rsidRDefault="0054551A" w:rsidP="00471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424D5A6" w14:textId="77777777" w:rsidR="00542DA9" w:rsidRPr="008576C1" w:rsidRDefault="00542DA9" w:rsidP="004711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72A9124" w14:textId="77777777" w:rsidR="008576C1" w:rsidRPr="008576C1" w:rsidRDefault="008576C1" w:rsidP="00857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I.</w:t>
      </w:r>
    </w:p>
    <w:p w14:paraId="570EC6E7" w14:textId="77777777" w:rsidR="008576C1" w:rsidRPr="008576C1" w:rsidRDefault="008576C1" w:rsidP="00857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DAE1561" w14:textId="7727DF62" w:rsidR="00697B96" w:rsidRDefault="008576C1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D76C7D" w:rsidRP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>U Planu nabave Općine Čepin za 202</w:t>
      </w:r>
      <w:r w:rsidR="00D76C7D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D76C7D" w:rsidRP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godinu („Službeni glasnik Općine Čepin“, broj </w:t>
      </w:r>
      <w:r w:rsidR="00D76C7D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D76C7D" w:rsidRP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>/2</w:t>
      </w:r>
      <w:r w:rsidR="00D76C7D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D76C7D" w:rsidRP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346263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D76C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10/24.</w:t>
      </w:r>
      <w:r w:rsidR="003462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r w:rsidR="00630F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15/24. </w:t>
      </w:r>
      <w:r w:rsidR="00D76C7D" w:rsidRP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A923C1" w:rsidRP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30FFA">
        <w:rPr>
          <w:rFonts w:ascii="Times New Roman" w:eastAsia="Times New Roman" w:hAnsi="Times New Roman" w:cs="Times New Roman"/>
          <w:sz w:val="24"/>
          <w:szCs w:val="24"/>
          <w:lang w:eastAsia="hr-HR"/>
        </w:rPr>
        <w:t>iza rednog broja 25</w:t>
      </w:r>
      <w:r w:rsidR="004D33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dodaju se redni brojevi 26, 27, 28, 29, 30, 31, 32 i 33 koji glase</w:t>
      </w:r>
      <w:r w:rsid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14:paraId="44B6484E" w14:textId="77777777" w:rsidR="000228AB" w:rsidRDefault="000228AB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14737" w:type="dxa"/>
        <w:tblLayout w:type="fixed"/>
        <w:tblLook w:val="04A0" w:firstRow="1" w:lastRow="0" w:firstColumn="1" w:lastColumn="0" w:noHBand="0" w:noVBand="1"/>
      </w:tblPr>
      <w:tblGrid>
        <w:gridCol w:w="621"/>
        <w:gridCol w:w="1217"/>
        <w:gridCol w:w="1559"/>
        <w:gridCol w:w="1276"/>
        <w:gridCol w:w="1276"/>
        <w:gridCol w:w="1276"/>
        <w:gridCol w:w="567"/>
        <w:gridCol w:w="1134"/>
        <w:gridCol w:w="1984"/>
        <w:gridCol w:w="1276"/>
        <w:gridCol w:w="1417"/>
        <w:gridCol w:w="1134"/>
      </w:tblGrid>
      <w:tr w:rsidR="000228AB" w14:paraId="12B41F11" w14:textId="77777777" w:rsidTr="00D62433">
        <w:trPr>
          <w:trHeight w:val="300"/>
        </w:trPr>
        <w:tc>
          <w:tcPr>
            <w:tcW w:w="621" w:type="dxa"/>
            <w:noWrap/>
          </w:tcPr>
          <w:p w14:paraId="62164D9F" w14:textId="0625E13F" w:rsidR="000228AB" w:rsidRDefault="004D33CE" w:rsidP="00B457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1217" w:type="dxa"/>
            <w:noWrap/>
          </w:tcPr>
          <w:p w14:paraId="0CACAC99" w14:textId="5C334E47" w:rsidR="000228AB" w:rsidRDefault="00B24933" w:rsidP="00B457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2493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</w:t>
            </w:r>
            <w:r w:rsidR="004D33C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20/24</w:t>
            </w:r>
          </w:p>
        </w:tc>
        <w:tc>
          <w:tcPr>
            <w:tcW w:w="1559" w:type="dxa"/>
            <w:noWrap/>
          </w:tcPr>
          <w:p w14:paraId="57662945" w14:textId="1DB20FAC" w:rsidR="000228AB" w:rsidRPr="001615EC" w:rsidRDefault="004D33CE" w:rsidP="00B457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D33C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ergetska</w:t>
            </w:r>
            <w:r w:rsidRPr="004D33C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obnova vrtića - nadzor radova</w:t>
            </w:r>
          </w:p>
        </w:tc>
        <w:tc>
          <w:tcPr>
            <w:tcW w:w="1276" w:type="dxa"/>
            <w:noWrap/>
          </w:tcPr>
          <w:p w14:paraId="054A250B" w14:textId="166B81E2" w:rsidR="000228AB" w:rsidRPr="001615EC" w:rsidRDefault="004D33CE" w:rsidP="00B457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D33C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71247000-1</w:t>
            </w:r>
          </w:p>
        </w:tc>
        <w:tc>
          <w:tcPr>
            <w:tcW w:w="1276" w:type="dxa"/>
            <w:noWrap/>
          </w:tcPr>
          <w:p w14:paraId="087BDCD5" w14:textId="65064C7F" w:rsidR="000228AB" w:rsidRDefault="004D33CE" w:rsidP="00B457BD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26.300,00</w:t>
            </w:r>
          </w:p>
        </w:tc>
        <w:tc>
          <w:tcPr>
            <w:tcW w:w="1276" w:type="dxa"/>
            <w:noWrap/>
          </w:tcPr>
          <w:p w14:paraId="12D395F2" w14:textId="6636C4B9" w:rsidR="000228AB" w:rsidRDefault="009F75E7" w:rsidP="00B457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567" w:type="dxa"/>
          </w:tcPr>
          <w:p w14:paraId="5A2C3217" w14:textId="77777777" w:rsidR="000228AB" w:rsidRPr="00B902CF" w:rsidRDefault="000228AB" w:rsidP="00B457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</w:tcPr>
          <w:p w14:paraId="6C8A79A4" w14:textId="015A3272" w:rsidR="000228AB" w:rsidRDefault="00B24933" w:rsidP="00B457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984" w:type="dxa"/>
            <w:noWrap/>
          </w:tcPr>
          <w:p w14:paraId="176967E4" w14:textId="77777777" w:rsidR="000228AB" w:rsidRDefault="000228AB" w:rsidP="00B457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</w:tcPr>
          <w:p w14:paraId="41C34B1A" w14:textId="4DB7C9A8" w:rsidR="000228AB" w:rsidRDefault="004D33CE" w:rsidP="00B457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RUJAN</w:t>
            </w:r>
          </w:p>
        </w:tc>
        <w:tc>
          <w:tcPr>
            <w:tcW w:w="1417" w:type="dxa"/>
            <w:noWrap/>
          </w:tcPr>
          <w:p w14:paraId="7C2503E7" w14:textId="29C08220" w:rsidR="000228AB" w:rsidRDefault="004D33CE" w:rsidP="00B457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</w:t>
            </w:r>
            <w:r w:rsidR="000228A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MJESEC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</w:t>
            </w:r>
          </w:p>
        </w:tc>
        <w:tc>
          <w:tcPr>
            <w:tcW w:w="1134" w:type="dxa"/>
            <w:noWrap/>
          </w:tcPr>
          <w:p w14:paraId="33139E7E" w14:textId="392AEA44" w:rsidR="000228AB" w:rsidRDefault="000228AB" w:rsidP="00B457B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62433" w14:paraId="60C19BD8" w14:textId="77777777" w:rsidTr="00D62433">
        <w:trPr>
          <w:trHeight w:val="300"/>
        </w:trPr>
        <w:tc>
          <w:tcPr>
            <w:tcW w:w="621" w:type="dxa"/>
            <w:noWrap/>
          </w:tcPr>
          <w:p w14:paraId="103D8EAC" w14:textId="3F24DDE7" w:rsidR="00D62433" w:rsidRDefault="00D62433" w:rsidP="00D62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1217" w:type="dxa"/>
            <w:noWrap/>
          </w:tcPr>
          <w:p w14:paraId="24970579" w14:textId="595FC69E" w:rsidR="00D62433" w:rsidRPr="00B24933" w:rsidRDefault="00D62433" w:rsidP="00D624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N-21/24</w:t>
            </w:r>
          </w:p>
        </w:tc>
        <w:tc>
          <w:tcPr>
            <w:tcW w:w="1559" w:type="dxa"/>
            <w:noWrap/>
          </w:tcPr>
          <w:p w14:paraId="50B9B425" w14:textId="1F4AA857" w:rsidR="00D62433" w:rsidRPr="004D33CE" w:rsidRDefault="00D62433" w:rsidP="00D624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D33C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ergetska</w:t>
            </w:r>
            <w:r w:rsidRPr="004D33C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obnova vrtića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–</w:t>
            </w:r>
            <w:r w:rsidRPr="004D33C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voditelj projekta</w:t>
            </w:r>
          </w:p>
        </w:tc>
        <w:tc>
          <w:tcPr>
            <w:tcW w:w="1276" w:type="dxa"/>
            <w:noWrap/>
          </w:tcPr>
          <w:p w14:paraId="7F40CA53" w14:textId="04F218E5" w:rsidR="00D62433" w:rsidRPr="004D33CE" w:rsidRDefault="00D62433" w:rsidP="00D624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D33C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71247000-1</w:t>
            </w:r>
          </w:p>
        </w:tc>
        <w:tc>
          <w:tcPr>
            <w:tcW w:w="1276" w:type="dxa"/>
            <w:noWrap/>
          </w:tcPr>
          <w:p w14:paraId="739EDF04" w14:textId="0705465F" w:rsidR="00D62433" w:rsidRDefault="00D62433" w:rsidP="00D624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276" w:type="dxa"/>
            <w:noWrap/>
          </w:tcPr>
          <w:p w14:paraId="30DE88E0" w14:textId="1663B77A" w:rsidR="00D62433" w:rsidRDefault="00D62433" w:rsidP="00D624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567" w:type="dxa"/>
          </w:tcPr>
          <w:p w14:paraId="6435CCEB" w14:textId="77777777" w:rsidR="00D62433" w:rsidRPr="00B902CF" w:rsidRDefault="00D62433" w:rsidP="00D624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</w:tcPr>
          <w:p w14:paraId="7F034183" w14:textId="574D4058" w:rsidR="00D62433" w:rsidRDefault="00D62433" w:rsidP="00D624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984" w:type="dxa"/>
            <w:noWrap/>
          </w:tcPr>
          <w:p w14:paraId="3AF53F3E" w14:textId="1BD4D062" w:rsidR="00D62433" w:rsidRDefault="00132AE6" w:rsidP="00D624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</w:tcPr>
          <w:p w14:paraId="6D8802B7" w14:textId="43F1328D" w:rsidR="00D62433" w:rsidRDefault="00D62433" w:rsidP="00D624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RUJAN</w:t>
            </w:r>
          </w:p>
        </w:tc>
        <w:tc>
          <w:tcPr>
            <w:tcW w:w="1417" w:type="dxa"/>
            <w:noWrap/>
          </w:tcPr>
          <w:p w14:paraId="15DD147A" w14:textId="09EC1CBA" w:rsidR="00D62433" w:rsidRDefault="00D62433" w:rsidP="00D624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 MJESECI</w:t>
            </w:r>
          </w:p>
        </w:tc>
        <w:tc>
          <w:tcPr>
            <w:tcW w:w="1134" w:type="dxa"/>
            <w:noWrap/>
          </w:tcPr>
          <w:p w14:paraId="5D6758AC" w14:textId="77777777" w:rsidR="00D62433" w:rsidRDefault="00D62433" w:rsidP="00D624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62433" w14:paraId="271373C5" w14:textId="77777777" w:rsidTr="00D62433">
        <w:trPr>
          <w:trHeight w:val="300"/>
        </w:trPr>
        <w:tc>
          <w:tcPr>
            <w:tcW w:w="621" w:type="dxa"/>
            <w:noWrap/>
          </w:tcPr>
          <w:p w14:paraId="49AFF548" w14:textId="1A2EDC4F" w:rsidR="00D62433" w:rsidRDefault="00D62433" w:rsidP="00D62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28</w:t>
            </w:r>
          </w:p>
        </w:tc>
        <w:tc>
          <w:tcPr>
            <w:tcW w:w="1217" w:type="dxa"/>
            <w:noWrap/>
          </w:tcPr>
          <w:p w14:paraId="7E61AFEE" w14:textId="5B1A851F" w:rsidR="00D62433" w:rsidRPr="00B24933" w:rsidRDefault="00D62433" w:rsidP="00D624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N-22/24</w:t>
            </w:r>
          </w:p>
        </w:tc>
        <w:tc>
          <w:tcPr>
            <w:tcW w:w="1559" w:type="dxa"/>
            <w:noWrap/>
          </w:tcPr>
          <w:p w14:paraId="04A7496E" w14:textId="7BF25BAA" w:rsidR="00D62433" w:rsidRPr="004D33CE" w:rsidRDefault="00D62433" w:rsidP="00D624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D33C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ergetska</w:t>
            </w:r>
            <w:r w:rsidRPr="004D33C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obnova vrtića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upravljanje</w:t>
            </w:r>
          </w:p>
        </w:tc>
        <w:tc>
          <w:tcPr>
            <w:tcW w:w="1276" w:type="dxa"/>
            <w:noWrap/>
          </w:tcPr>
          <w:p w14:paraId="20B8C021" w14:textId="6F007C9D" w:rsidR="00D62433" w:rsidRPr="004D33CE" w:rsidRDefault="00D62433" w:rsidP="00D624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D33C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71247000-1</w:t>
            </w:r>
          </w:p>
        </w:tc>
        <w:tc>
          <w:tcPr>
            <w:tcW w:w="1276" w:type="dxa"/>
            <w:noWrap/>
          </w:tcPr>
          <w:p w14:paraId="6AAF6A2F" w14:textId="24D094D7" w:rsidR="00D62433" w:rsidRDefault="00D62433" w:rsidP="00D624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24.000,00</w:t>
            </w:r>
          </w:p>
        </w:tc>
        <w:tc>
          <w:tcPr>
            <w:tcW w:w="1276" w:type="dxa"/>
            <w:noWrap/>
          </w:tcPr>
          <w:p w14:paraId="66896FC1" w14:textId="34539698" w:rsidR="00D62433" w:rsidRDefault="00D62433" w:rsidP="00D624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567" w:type="dxa"/>
          </w:tcPr>
          <w:p w14:paraId="4191216B" w14:textId="77777777" w:rsidR="00D62433" w:rsidRPr="00B902CF" w:rsidRDefault="00D62433" w:rsidP="00D624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</w:tcPr>
          <w:p w14:paraId="77BBEBB2" w14:textId="49AA66E1" w:rsidR="00D62433" w:rsidRDefault="00D62433" w:rsidP="00D624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984" w:type="dxa"/>
            <w:noWrap/>
          </w:tcPr>
          <w:p w14:paraId="7F4E0618" w14:textId="4E4AF4E0" w:rsidR="00D62433" w:rsidRDefault="00132AE6" w:rsidP="00D624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</w:tcPr>
          <w:p w14:paraId="6F4CBF6D" w14:textId="172D212B" w:rsidR="00D62433" w:rsidRDefault="00D62433" w:rsidP="00D624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RUJAN</w:t>
            </w:r>
          </w:p>
        </w:tc>
        <w:tc>
          <w:tcPr>
            <w:tcW w:w="1417" w:type="dxa"/>
            <w:noWrap/>
          </w:tcPr>
          <w:p w14:paraId="6E58AA69" w14:textId="550FDE09" w:rsidR="00D62433" w:rsidRDefault="00D62433" w:rsidP="00D624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 MJESECI</w:t>
            </w:r>
          </w:p>
        </w:tc>
        <w:tc>
          <w:tcPr>
            <w:tcW w:w="1134" w:type="dxa"/>
            <w:noWrap/>
          </w:tcPr>
          <w:p w14:paraId="5A8E7B0C" w14:textId="77777777" w:rsidR="00D62433" w:rsidRDefault="00D62433" w:rsidP="00D624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62433" w14:paraId="2483D014" w14:textId="77777777" w:rsidTr="00D62433">
        <w:trPr>
          <w:trHeight w:val="300"/>
        </w:trPr>
        <w:tc>
          <w:tcPr>
            <w:tcW w:w="621" w:type="dxa"/>
            <w:noWrap/>
          </w:tcPr>
          <w:p w14:paraId="1C0BF1DA" w14:textId="72E3C756" w:rsidR="00D62433" w:rsidRDefault="00D62433" w:rsidP="00D62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</w:t>
            </w:r>
          </w:p>
        </w:tc>
        <w:tc>
          <w:tcPr>
            <w:tcW w:w="1217" w:type="dxa"/>
            <w:noWrap/>
          </w:tcPr>
          <w:p w14:paraId="1149F138" w14:textId="64039C2E" w:rsidR="00D62433" w:rsidRPr="00B24933" w:rsidRDefault="00D62433" w:rsidP="00D624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N-23/24</w:t>
            </w:r>
          </w:p>
        </w:tc>
        <w:tc>
          <w:tcPr>
            <w:tcW w:w="1559" w:type="dxa"/>
            <w:noWrap/>
          </w:tcPr>
          <w:p w14:paraId="5CB7AD96" w14:textId="0DCE2A56" w:rsidR="00D62433" w:rsidRPr="004D33CE" w:rsidRDefault="00D62433" w:rsidP="00D624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Zaželi – promocija i promidžbeni materijali</w:t>
            </w:r>
          </w:p>
        </w:tc>
        <w:tc>
          <w:tcPr>
            <w:tcW w:w="1276" w:type="dxa"/>
            <w:noWrap/>
          </w:tcPr>
          <w:p w14:paraId="0D8B2ED5" w14:textId="0FC3C0C9" w:rsidR="00D62433" w:rsidRPr="004D33CE" w:rsidRDefault="00D62433" w:rsidP="00D624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39294100-0</w:t>
            </w:r>
          </w:p>
        </w:tc>
        <w:tc>
          <w:tcPr>
            <w:tcW w:w="1276" w:type="dxa"/>
            <w:noWrap/>
          </w:tcPr>
          <w:p w14:paraId="2F9064F7" w14:textId="0A1C6F6F" w:rsidR="00D62433" w:rsidRDefault="00D62433" w:rsidP="00D624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24.000,00</w:t>
            </w:r>
          </w:p>
        </w:tc>
        <w:tc>
          <w:tcPr>
            <w:tcW w:w="1276" w:type="dxa"/>
            <w:noWrap/>
          </w:tcPr>
          <w:p w14:paraId="517E2B6D" w14:textId="1623BC16" w:rsidR="00D62433" w:rsidRDefault="00D62433" w:rsidP="00D624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567" w:type="dxa"/>
          </w:tcPr>
          <w:p w14:paraId="7054CA50" w14:textId="77777777" w:rsidR="00D62433" w:rsidRPr="00B902CF" w:rsidRDefault="00D62433" w:rsidP="00D624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</w:tcPr>
          <w:p w14:paraId="7FE25778" w14:textId="2939A9B2" w:rsidR="00D62433" w:rsidRDefault="00D62433" w:rsidP="00D624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984" w:type="dxa"/>
            <w:noWrap/>
          </w:tcPr>
          <w:p w14:paraId="294292E7" w14:textId="2CA114D6" w:rsidR="00D62433" w:rsidRDefault="00132AE6" w:rsidP="00D624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</w:tcPr>
          <w:p w14:paraId="7A0A6894" w14:textId="395E2F36" w:rsidR="00D62433" w:rsidRDefault="00D62433" w:rsidP="00D624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RUJAN</w:t>
            </w:r>
          </w:p>
        </w:tc>
        <w:tc>
          <w:tcPr>
            <w:tcW w:w="1417" w:type="dxa"/>
            <w:noWrap/>
          </w:tcPr>
          <w:p w14:paraId="7C5AEC99" w14:textId="5F37CAED" w:rsidR="00D62433" w:rsidRDefault="00D62433" w:rsidP="00D624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GODINE</w:t>
            </w:r>
          </w:p>
        </w:tc>
        <w:tc>
          <w:tcPr>
            <w:tcW w:w="1134" w:type="dxa"/>
            <w:noWrap/>
          </w:tcPr>
          <w:p w14:paraId="4733AD15" w14:textId="77777777" w:rsidR="00D62433" w:rsidRDefault="00D62433" w:rsidP="00D624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62433" w14:paraId="5316F868" w14:textId="77777777" w:rsidTr="00D62433">
        <w:trPr>
          <w:trHeight w:val="300"/>
        </w:trPr>
        <w:tc>
          <w:tcPr>
            <w:tcW w:w="621" w:type="dxa"/>
            <w:noWrap/>
          </w:tcPr>
          <w:p w14:paraId="544FA6A4" w14:textId="66A3957A" w:rsidR="00D62433" w:rsidRDefault="00D62433" w:rsidP="00D62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1217" w:type="dxa"/>
            <w:noWrap/>
          </w:tcPr>
          <w:p w14:paraId="0EB8B401" w14:textId="76609F6C" w:rsidR="00D62433" w:rsidRPr="00B24933" w:rsidRDefault="00D62433" w:rsidP="00D624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N-24/24</w:t>
            </w:r>
          </w:p>
        </w:tc>
        <w:tc>
          <w:tcPr>
            <w:tcW w:w="1559" w:type="dxa"/>
            <w:noWrap/>
          </w:tcPr>
          <w:p w14:paraId="5EDE3658" w14:textId="5F0C1F74" w:rsidR="00D62433" w:rsidRPr="004D33CE" w:rsidRDefault="00D62433" w:rsidP="00D624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Biciklistička staza Bana J. Jelačića u Čepinu - nadzor</w:t>
            </w:r>
          </w:p>
        </w:tc>
        <w:tc>
          <w:tcPr>
            <w:tcW w:w="1276" w:type="dxa"/>
            <w:noWrap/>
          </w:tcPr>
          <w:p w14:paraId="0DD7BFB7" w14:textId="7A57634A" w:rsidR="00D62433" w:rsidRPr="004D33CE" w:rsidRDefault="00D62433" w:rsidP="00D624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D33C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71247000-1</w:t>
            </w:r>
          </w:p>
        </w:tc>
        <w:tc>
          <w:tcPr>
            <w:tcW w:w="1276" w:type="dxa"/>
            <w:noWrap/>
          </w:tcPr>
          <w:p w14:paraId="28E2789E" w14:textId="57BC01D1" w:rsidR="00D62433" w:rsidRDefault="00D62433" w:rsidP="00D624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276" w:type="dxa"/>
            <w:noWrap/>
          </w:tcPr>
          <w:p w14:paraId="133A1487" w14:textId="5E4F0787" w:rsidR="00D62433" w:rsidRDefault="00D62433" w:rsidP="00D624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567" w:type="dxa"/>
          </w:tcPr>
          <w:p w14:paraId="36322B54" w14:textId="77777777" w:rsidR="00D62433" w:rsidRPr="00B902CF" w:rsidRDefault="00D62433" w:rsidP="00D624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</w:tcPr>
          <w:p w14:paraId="3DB4F667" w14:textId="242FD0FB" w:rsidR="00D62433" w:rsidRDefault="00D62433" w:rsidP="00D624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984" w:type="dxa"/>
            <w:noWrap/>
          </w:tcPr>
          <w:p w14:paraId="625DB2CB" w14:textId="3AA918F4" w:rsidR="00D62433" w:rsidRDefault="00132AE6" w:rsidP="00D624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</w:tcPr>
          <w:p w14:paraId="3FA10CBC" w14:textId="289499FC" w:rsidR="00D62433" w:rsidRDefault="00D62433" w:rsidP="00D624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LISTOPAD</w:t>
            </w:r>
          </w:p>
        </w:tc>
        <w:tc>
          <w:tcPr>
            <w:tcW w:w="1417" w:type="dxa"/>
            <w:noWrap/>
          </w:tcPr>
          <w:p w14:paraId="20724CDC" w14:textId="5B15A48B" w:rsidR="00D62433" w:rsidRDefault="00D62433" w:rsidP="00D624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 MJESECI</w:t>
            </w:r>
          </w:p>
        </w:tc>
        <w:tc>
          <w:tcPr>
            <w:tcW w:w="1134" w:type="dxa"/>
            <w:noWrap/>
          </w:tcPr>
          <w:p w14:paraId="5BFB4F1D" w14:textId="77777777" w:rsidR="00D62433" w:rsidRDefault="00D62433" w:rsidP="00D624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62433" w14:paraId="3ED7C888" w14:textId="77777777" w:rsidTr="00D62433">
        <w:trPr>
          <w:trHeight w:val="300"/>
        </w:trPr>
        <w:tc>
          <w:tcPr>
            <w:tcW w:w="621" w:type="dxa"/>
            <w:noWrap/>
          </w:tcPr>
          <w:p w14:paraId="5FC6A53F" w14:textId="442F6BDA" w:rsidR="00D62433" w:rsidRDefault="00D62433" w:rsidP="00D62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1217" w:type="dxa"/>
            <w:noWrap/>
          </w:tcPr>
          <w:p w14:paraId="62BE56FF" w14:textId="32D77A17" w:rsidR="00D62433" w:rsidRPr="00B24933" w:rsidRDefault="00D62433" w:rsidP="00D624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N-25/24</w:t>
            </w:r>
          </w:p>
        </w:tc>
        <w:tc>
          <w:tcPr>
            <w:tcW w:w="1559" w:type="dxa"/>
            <w:noWrap/>
          </w:tcPr>
          <w:p w14:paraId="3B1C712B" w14:textId="426A5796" w:rsidR="00D62433" w:rsidRPr="004D33CE" w:rsidRDefault="00D62433" w:rsidP="00D624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Javna rasvjeta projekti</w:t>
            </w:r>
          </w:p>
        </w:tc>
        <w:tc>
          <w:tcPr>
            <w:tcW w:w="1276" w:type="dxa"/>
            <w:noWrap/>
          </w:tcPr>
          <w:p w14:paraId="4D2E541D" w14:textId="0C91EAAF" w:rsidR="00D62433" w:rsidRPr="004D33CE" w:rsidRDefault="00D62433" w:rsidP="00D624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71242000-6</w:t>
            </w:r>
          </w:p>
        </w:tc>
        <w:tc>
          <w:tcPr>
            <w:tcW w:w="1276" w:type="dxa"/>
            <w:noWrap/>
          </w:tcPr>
          <w:p w14:paraId="055DC00B" w14:textId="48D6AACF" w:rsidR="00D62433" w:rsidRPr="00F036B7" w:rsidRDefault="00D62433" w:rsidP="00D624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  24.000,00</w:t>
            </w:r>
          </w:p>
        </w:tc>
        <w:tc>
          <w:tcPr>
            <w:tcW w:w="1276" w:type="dxa"/>
            <w:noWrap/>
          </w:tcPr>
          <w:p w14:paraId="789D21DC" w14:textId="09BDCF26" w:rsidR="00D62433" w:rsidRDefault="00D62433" w:rsidP="00D624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567" w:type="dxa"/>
          </w:tcPr>
          <w:p w14:paraId="3F28FA25" w14:textId="77777777" w:rsidR="00D62433" w:rsidRPr="00B902CF" w:rsidRDefault="00D62433" w:rsidP="00D624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</w:tcPr>
          <w:p w14:paraId="221135C9" w14:textId="5970F351" w:rsidR="00D62433" w:rsidRDefault="00D62433" w:rsidP="00D624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984" w:type="dxa"/>
            <w:noWrap/>
          </w:tcPr>
          <w:p w14:paraId="0949196B" w14:textId="042F1FDC" w:rsidR="00D62433" w:rsidRDefault="00132AE6" w:rsidP="00D624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</w:tcPr>
          <w:p w14:paraId="5460D697" w14:textId="0A4A487A" w:rsidR="00D62433" w:rsidRDefault="00FA2869" w:rsidP="00D624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LISTOPAD</w:t>
            </w:r>
          </w:p>
        </w:tc>
        <w:tc>
          <w:tcPr>
            <w:tcW w:w="1417" w:type="dxa"/>
            <w:noWrap/>
          </w:tcPr>
          <w:p w14:paraId="22154BF4" w14:textId="343B9D8A" w:rsidR="00D62433" w:rsidRDefault="002934A0" w:rsidP="00D624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 MJESECA</w:t>
            </w:r>
          </w:p>
        </w:tc>
        <w:tc>
          <w:tcPr>
            <w:tcW w:w="1134" w:type="dxa"/>
            <w:noWrap/>
          </w:tcPr>
          <w:p w14:paraId="260F951A" w14:textId="77777777" w:rsidR="00D62433" w:rsidRDefault="00D62433" w:rsidP="00D624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62433" w14:paraId="5EF8B596" w14:textId="77777777" w:rsidTr="00D62433">
        <w:trPr>
          <w:trHeight w:val="300"/>
        </w:trPr>
        <w:tc>
          <w:tcPr>
            <w:tcW w:w="621" w:type="dxa"/>
            <w:noWrap/>
          </w:tcPr>
          <w:p w14:paraId="6F00E1E8" w14:textId="6F8A8CD5" w:rsidR="00D62433" w:rsidRDefault="00D62433" w:rsidP="00D62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1217" w:type="dxa"/>
            <w:noWrap/>
          </w:tcPr>
          <w:p w14:paraId="0FE77B6B" w14:textId="5F1BD1C5" w:rsidR="00D62433" w:rsidRPr="00B24933" w:rsidRDefault="00D62433" w:rsidP="00D624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N-26/24</w:t>
            </w:r>
          </w:p>
        </w:tc>
        <w:tc>
          <w:tcPr>
            <w:tcW w:w="1559" w:type="dxa"/>
            <w:noWrap/>
          </w:tcPr>
          <w:p w14:paraId="3E766E58" w14:textId="7910CFB3" w:rsidR="00D62433" w:rsidRPr="004D33CE" w:rsidRDefault="00D62433" w:rsidP="00D624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STEM edukacije</w:t>
            </w:r>
          </w:p>
        </w:tc>
        <w:tc>
          <w:tcPr>
            <w:tcW w:w="1276" w:type="dxa"/>
            <w:noWrap/>
          </w:tcPr>
          <w:p w14:paraId="607401D4" w14:textId="245CE6B9" w:rsidR="00D62433" w:rsidRPr="004D33CE" w:rsidRDefault="00D62433" w:rsidP="00D624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80000000-6</w:t>
            </w:r>
          </w:p>
        </w:tc>
        <w:tc>
          <w:tcPr>
            <w:tcW w:w="1276" w:type="dxa"/>
            <w:noWrap/>
          </w:tcPr>
          <w:p w14:paraId="5D771661" w14:textId="4056ACA1" w:rsidR="00D62433" w:rsidRDefault="00D62433" w:rsidP="00D624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18.560,00</w:t>
            </w:r>
          </w:p>
        </w:tc>
        <w:tc>
          <w:tcPr>
            <w:tcW w:w="1276" w:type="dxa"/>
            <w:noWrap/>
          </w:tcPr>
          <w:p w14:paraId="3CA26473" w14:textId="781B236B" w:rsidR="00D62433" w:rsidRDefault="00D62433" w:rsidP="00D624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567" w:type="dxa"/>
          </w:tcPr>
          <w:p w14:paraId="3CF4681E" w14:textId="77777777" w:rsidR="00D62433" w:rsidRPr="00B902CF" w:rsidRDefault="00D62433" w:rsidP="00D624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</w:tcPr>
          <w:p w14:paraId="074B26A9" w14:textId="3E4D418D" w:rsidR="00D62433" w:rsidRDefault="00D62433" w:rsidP="00D624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DA</w:t>
            </w:r>
          </w:p>
        </w:tc>
        <w:tc>
          <w:tcPr>
            <w:tcW w:w="1984" w:type="dxa"/>
            <w:noWrap/>
          </w:tcPr>
          <w:p w14:paraId="6916DA1D" w14:textId="1EE5FEE2" w:rsidR="00D62433" w:rsidRDefault="00132AE6" w:rsidP="00D624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</w:tcPr>
          <w:p w14:paraId="2CBA77A2" w14:textId="4DAA0D45" w:rsidR="00D62433" w:rsidRDefault="002934A0" w:rsidP="00D624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RUJAN</w:t>
            </w:r>
          </w:p>
        </w:tc>
        <w:tc>
          <w:tcPr>
            <w:tcW w:w="1417" w:type="dxa"/>
            <w:noWrap/>
          </w:tcPr>
          <w:p w14:paraId="088C4750" w14:textId="03C836D2" w:rsidR="00D62433" w:rsidRDefault="002934A0" w:rsidP="00D624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 MJESECA</w:t>
            </w:r>
          </w:p>
        </w:tc>
        <w:tc>
          <w:tcPr>
            <w:tcW w:w="1134" w:type="dxa"/>
            <w:noWrap/>
          </w:tcPr>
          <w:p w14:paraId="08988A27" w14:textId="77777777" w:rsidR="00D62433" w:rsidRDefault="00D62433" w:rsidP="00D624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62433" w14:paraId="317E097C" w14:textId="77777777" w:rsidTr="00D62433">
        <w:trPr>
          <w:trHeight w:val="300"/>
        </w:trPr>
        <w:tc>
          <w:tcPr>
            <w:tcW w:w="621" w:type="dxa"/>
            <w:noWrap/>
          </w:tcPr>
          <w:p w14:paraId="49AA00E7" w14:textId="3C185319" w:rsidR="00D62433" w:rsidRDefault="00D62433" w:rsidP="00D62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</w:t>
            </w:r>
          </w:p>
        </w:tc>
        <w:tc>
          <w:tcPr>
            <w:tcW w:w="1217" w:type="dxa"/>
            <w:noWrap/>
          </w:tcPr>
          <w:p w14:paraId="19F17F1A" w14:textId="69D8B6C7" w:rsidR="00D62433" w:rsidRPr="00B24933" w:rsidRDefault="00D62433" w:rsidP="00D624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N-27/24</w:t>
            </w:r>
          </w:p>
        </w:tc>
        <w:tc>
          <w:tcPr>
            <w:tcW w:w="1559" w:type="dxa"/>
            <w:noWrap/>
          </w:tcPr>
          <w:p w14:paraId="60A5D279" w14:textId="7D8DDBAE" w:rsidR="00D62433" w:rsidRPr="004D33CE" w:rsidRDefault="00D62433" w:rsidP="00D624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Dogradnja dječjeg igrališta u Čepinskim Martincima</w:t>
            </w:r>
          </w:p>
        </w:tc>
        <w:tc>
          <w:tcPr>
            <w:tcW w:w="1276" w:type="dxa"/>
            <w:noWrap/>
          </w:tcPr>
          <w:p w14:paraId="5488577A" w14:textId="13683457" w:rsidR="00D62433" w:rsidRPr="004D33CE" w:rsidRDefault="00D62433" w:rsidP="00D624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45454000-4</w:t>
            </w:r>
          </w:p>
        </w:tc>
        <w:tc>
          <w:tcPr>
            <w:tcW w:w="1276" w:type="dxa"/>
            <w:noWrap/>
          </w:tcPr>
          <w:p w14:paraId="0D90D644" w14:textId="0A161B05" w:rsidR="00D62433" w:rsidRDefault="001E222C" w:rsidP="00D6243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44</w:t>
            </w:r>
            <w:r w:rsidR="00D6243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317</w:t>
            </w:r>
            <w:r w:rsidR="00D6243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  <w:r w:rsidR="0025294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276" w:type="dxa"/>
            <w:noWrap/>
          </w:tcPr>
          <w:p w14:paraId="0878943F" w14:textId="7CA188C6" w:rsidR="00D62433" w:rsidRDefault="00D62433" w:rsidP="00D624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Postupak jednostavne nabave</w:t>
            </w:r>
          </w:p>
        </w:tc>
        <w:tc>
          <w:tcPr>
            <w:tcW w:w="567" w:type="dxa"/>
          </w:tcPr>
          <w:p w14:paraId="14DBE871" w14:textId="77777777" w:rsidR="00D62433" w:rsidRPr="00B902CF" w:rsidRDefault="00D62433" w:rsidP="00D624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noWrap/>
          </w:tcPr>
          <w:p w14:paraId="5370E954" w14:textId="5D3344DD" w:rsidR="00D62433" w:rsidRDefault="00D62433" w:rsidP="00D624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</w:t>
            </w:r>
          </w:p>
        </w:tc>
        <w:tc>
          <w:tcPr>
            <w:tcW w:w="1984" w:type="dxa"/>
            <w:noWrap/>
          </w:tcPr>
          <w:p w14:paraId="2DB410C9" w14:textId="786FF446" w:rsidR="00D62433" w:rsidRDefault="00132AE6" w:rsidP="00D624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UGOVOR</w:t>
            </w:r>
          </w:p>
        </w:tc>
        <w:tc>
          <w:tcPr>
            <w:tcW w:w="1276" w:type="dxa"/>
            <w:noWrap/>
          </w:tcPr>
          <w:p w14:paraId="6FF4BD9E" w14:textId="12CC962E" w:rsidR="00D62433" w:rsidRDefault="002934A0" w:rsidP="00D624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RUJAN</w:t>
            </w:r>
          </w:p>
        </w:tc>
        <w:tc>
          <w:tcPr>
            <w:tcW w:w="1417" w:type="dxa"/>
            <w:noWrap/>
          </w:tcPr>
          <w:p w14:paraId="1B1B44FF" w14:textId="42BAB937" w:rsidR="00D62433" w:rsidRDefault="00842276" w:rsidP="00D624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 MJESECA</w:t>
            </w:r>
          </w:p>
        </w:tc>
        <w:tc>
          <w:tcPr>
            <w:tcW w:w="1134" w:type="dxa"/>
            <w:noWrap/>
          </w:tcPr>
          <w:p w14:paraId="0032A203" w14:textId="77777777" w:rsidR="00D62433" w:rsidRDefault="00D62433" w:rsidP="00D6243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552AC0BE" w14:textId="77777777" w:rsidR="000228AB" w:rsidRDefault="000228AB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F1BFA8A" w14:textId="77777777" w:rsidR="004D33CE" w:rsidRDefault="004D33CE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437BDD" w14:textId="77777777" w:rsidR="00D10AD6" w:rsidRDefault="00D10AD6" w:rsidP="00857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C18A293" w14:textId="09420EC5" w:rsidR="008576C1" w:rsidRPr="008576C1" w:rsidRDefault="000823E1" w:rsidP="000E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2B7995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8576C1"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821BA44" w14:textId="77777777" w:rsidR="008576C1" w:rsidRPr="008576C1" w:rsidRDefault="008576C1" w:rsidP="008576C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F3ACE0" w14:textId="358FA904" w:rsidR="008576C1" w:rsidRPr="008576C1" w:rsidRDefault="00A923C1" w:rsidP="008576C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>Ove Izmjene i dopune Plana nabave Općine Čepin za 202</w:t>
      </w:r>
      <w:r w:rsidR="005C20FB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A923C1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 stupaju na snagu danom donošenja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8576C1"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 objavit će se u „Službenom glasniku Općine Čepin“ i na službenim stranicama Općine Čepin.</w:t>
      </w:r>
    </w:p>
    <w:p w14:paraId="4F3BF5F9" w14:textId="77777777" w:rsidR="008576C1" w:rsidRPr="008576C1" w:rsidRDefault="008576C1" w:rsidP="008576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A58412D" w14:textId="77777777" w:rsidR="008576C1" w:rsidRPr="008576C1" w:rsidRDefault="008576C1" w:rsidP="008576C1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NAČELNIK</w:t>
      </w:r>
    </w:p>
    <w:p w14:paraId="36C92E85" w14:textId="77777777" w:rsidR="00856B4C" w:rsidRDefault="008576C1" w:rsidP="008576C1">
      <w:pPr>
        <w:spacing w:after="0" w:line="240" w:lineRule="auto"/>
        <w:jc w:val="both"/>
      </w:pP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576C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Dražen Tonkovac</w:t>
      </w:r>
    </w:p>
    <w:sectPr w:rsidR="00856B4C" w:rsidSect="008576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30CE6"/>
    <w:multiLevelType w:val="hybridMultilevel"/>
    <w:tmpl w:val="383836A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F099C"/>
    <w:multiLevelType w:val="hybridMultilevel"/>
    <w:tmpl w:val="C3CAA9BE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0379C"/>
    <w:multiLevelType w:val="hybridMultilevel"/>
    <w:tmpl w:val="162E40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4E7721"/>
    <w:multiLevelType w:val="hybridMultilevel"/>
    <w:tmpl w:val="90D6C6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BD24B1"/>
    <w:multiLevelType w:val="hybridMultilevel"/>
    <w:tmpl w:val="D3F2A7D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96823"/>
    <w:multiLevelType w:val="hybridMultilevel"/>
    <w:tmpl w:val="6C0A2408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B531BF"/>
    <w:multiLevelType w:val="hybridMultilevel"/>
    <w:tmpl w:val="AB52DE2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3853825">
    <w:abstractNumId w:val="2"/>
  </w:num>
  <w:num w:numId="2" w16cid:durableId="627056665">
    <w:abstractNumId w:val="3"/>
  </w:num>
  <w:num w:numId="3" w16cid:durableId="1017076227">
    <w:abstractNumId w:val="4"/>
  </w:num>
  <w:num w:numId="4" w16cid:durableId="482623650">
    <w:abstractNumId w:val="6"/>
  </w:num>
  <w:num w:numId="5" w16cid:durableId="654844388">
    <w:abstractNumId w:val="1"/>
  </w:num>
  <w:num w:numId="6" w16cid:durableId="640380489">
    <w:abstractNumId w:val="5"/>
  </w:num>
  <w:num w:numId="7" w16cid:durableId="637875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6C1"/>
    <w:rsid w:val="00004019"/>
    <w:rsid w:val="00004C29"/>
    <w:rsid w:val="000228AB"/>
    <w:rsid w:val="00024B75"/>
    <w:rsid w:val="000273D6"/>
    <w:rsid w:val="0002782D"/>
    <w:rsid w:val="00056424"/>
    <w:rsid w:val="000703FB"/>
    <w:rsid w:val="000823E1"/>
    <w:rsid w:val="00082481"/>
    <w:rsid w:val="00096382"/>
    <w:rsid w:val="000A54F5"/>
    <w:rsid w:val="000B6167"/>
    <w:rsid w:val="000C1C8A"/>
    <w:rsid w:val="000E06D5"/>
    <w:rsid w:val="000E1F91"/>
    <w:rsid w:val="000E4D7E"/>
    <w:rsid w:val="000E5F24"/>
    <w:rsid w:val="000F1428"/>
    <w:rsid w:val="00104648"/>
    <w:rsid w:val="001227E4"/>
    <w:rsid w:val="001311F7"/>
    <w:rsid w:val="00132AE6"/>
    <w:rsid w:val="001417AB"/>
    <w:rsid w:val="001472A3"/>
    <w:rsid w:val="00147C35"/>
    <w:rsid w:val="00150C20"/>
    <w:rsid w:val="001615EC"/>
    <w:rsid w:val="00194EC7"/>
    <w:rsid w:val="00196B1E"/>
    <w:rsid w:val="001976F5"/>
    <w:rsid w:val="001978C8"/>
    <w:rsid w:val="001B3B4A"/>
    <w:rsid w:val="001C010D"/>
    <w:rsid w:val="001C243F"/>
    <w:rsid w:val="001E222C"/>
    <w:rsid w:val="001E310D"/>
    <w:rsid w:val="001F6686"/>
    <w:rsid w:val="00201D49"/>
    <w:rsid w:val="00221BEB"/>
    <w:rsid w:val="00243955"/>
    <w:rsid w:val="00250A9B"/>
    <w:rsid w:val="00252942"/>
    <w:rsid w:val="0026028D"/>
    <w:rsid w:val="002608B3"/>
    <w:rsid w:val="00276B88"/>
    <w:rsid w:val="00285BC0"/>
    <w:rsid w:val="00293090"/>
    <w:rsid w:val="002934A0"/>
    <w:rsid w:val="002A7A96"/>
    <w:rsid w:val="002B7995"/>
    <w:rsid w:val="002C5667"/>
    <w:rsid w:val="002F23BC"/>
    <w:rsid w:val="002F3ADD"/>
    <w:rsid w:val="00300749"/>
    <w:rsid w:val="00301422"/>
    <w:rsid w:val="0030358A"/>
    <w:rsid w:val="00333192"/>
    <w:rsid w:val="00346263"/>
    <w:rsid w:val="00366C86"/>
    <w:rsid w:val="003774CD"/>
    <w:rsid w:val="00382E88"/>
    <w:rsid w:val="003C468D"/>
    <w:rsid w:val="003D2761"/>
    <w:rsid w:val="003D3D68"/>
    <w:rsid w:val="003E6D50"/>
    <w:rsid w:val="00425582"/>
    <w:rsid w:val="004262BB"/>
    <w:rsid w:val="00427818"/>
    <w:rsid w:val="004377FC"/>
    <w:rsid w:val="00452BEE"/>
    <w:rsid w:val="00471104"/>
    <w:rsid w:val="00482155"/>
    <w:rsid w:val="004B0D34"/>
    <w:rsid w:val="004D33CE"/>
    <w:rsid w:val="004D5CEB"/>
    <w:rsid w:val="004F0C6C"/>
    <w:rsid w:val="004F328D"/>
    <w:rsid w:val="004F7A07"/>
    <w:rsid w:val="0050231A"/>
    <w:rsid w:val="0050476E"/>
    <w:rsid w:val="00512EE7"/>
    <w:rsid w:val="00526150"/>
    <w:rsid w:val="00530EB8"/>
    <w:rsid w:val="00534D1F"/>
    <w:rsid w:val="00542DA9"/>
    <w:rsid w:val="0054551A"/>
    <w:rsid w:val="00547286"/>
    <w:rsid w:val="00554158"/>
    <w:rsid w:val="0055665A"/>
    <w:rsid w:val="00574478"/>
    <w:rsid w:val="00576F4F"/>
    <w:rsid w:val="00587C92"/>
    <w:rsid w:val="005A070F"/>
    <w:rsid w:val="005B2B36"/>
    <w:rsid w:val="005C20FB"/>
    <w:rsid w:val="0060212C"/>
    <w:rsid w:val="006040C3"/>
    <w:rsid w:val="00626918"/>
    <w:rsid w:val="00630FFA"/>
    <w:rsid w:val="0063781B"/>
    <w:rsid w:val="00643513"/>
    <w:rsid w:val="00655589"/>
    <w:rsid w:val="00656461"/>
    <w:rsid w:val="00661A34"/>
    <w:rsid w:val="00663EA5"/>
    <w:rsid w:val="00671908"/>
    <w:rsid w:val="00675E2C"/>
    <w:rsid w:val="0069313A"/>
    <w:rsid w:val="00697B96"/>
    <w:rsid w:val="006A2EB8"/>
    <w:rsid w:val="006A60A0"/>
    <w:rsid w:val="006A795A"/>
    <w:rsid w:val="006B0204"/>
    <w:rsid w:val="006C4436"/>
    <w:rsid w:val="006D6EBF"/>
    <w:rsid w:val="006F0D6D"/>
    <w:rsid w:val="006F48CD"/>
    <w:rsid w:val="006F694E"/>
    <w:rsid w:val="006F7AC9"/>
    <w:rsid w:val="007371A2"/>
    <w:rsid w:val="0076349F"/>
    <w:rsid w:val="00782E51"/>
    <w:rsid w:val="007911CE"/>
    <w:rsid w:val="0079181E"/>
    <w:rsid w:val="00797470"/>
    <w:rsid w:val="007A321D"/>
    <w:rsid w:val="007B5E2C"/>
    <w:rsid w:val="007D54DB"/>
    <w:rsid w:val="0082721A"/>
    <w:rsid w:val="0083417C"/>
    <w:rsid w:val="00842276"/>
    <w:rsid w:val="00852C8C"/>
    <w:rsid w:val="00856B4C"/>
    <w:rsid w:val="008576C1"/>
    <w:rsid w:val="00875AA4"/>
    <w:rsid w:val="00894C38"/>
    <w:rsid w:val="008A7344"/>
    <w:rsid w:val="008E53C4"/>
    <w:rsid w:val="008F2508"/>
    <w:rsid w:val="008F4A68"/>
    <w:rsid w:val="008F6E31"/>
    <w:rsid w:val="00901D01"/>
    <w:rsid w:val="00902B88"/>
    <w:rsid w:val="0091019C"/>
    <w:rsid w:val="00932A94"/>
    <w:rsid w:val="00933ED4"/>
    <w:rsid w:val="0093714B"/>
    <w:rsid w:val="00942DDA"/>
    <w:rsid w:val="009464BE"/>
    <w:rsid w:val="00952F09"/>
    <w:rsid w:val="00953420"/>
    <w:rsid w:val="009541D0"/>
    <w:rsid w:val="00965EEC"/>
    <w:rsid w:val="009775CF"/>
    <w:rsid w:val="0097794A"/>
    <w:rsid w:val="009954C9"/>
    <w:rsid w:val="009A1DF9"/>
    <w:rsid w:val="009A32D3"/>
    <w:rsid w:val="009A34D0"/>
    <w:rsid w:val="009B3705"/>
    <w:rsid w:val="009C5E5F"/>
    <w:rsid w:val="009E26C5"/>
    <w:rsid w:val="009E5E04"/>
    <w:rsid w:val="009F3AC3"/>
    <w:rsid w:val="009F75E7"/>
    <w:rsid w:val="00A02695"/>
    <w:rsid w:val="00A05343"/>
    <w:rsid w:val="00A05624"/>
    <w:rsid w:val="00A061E7"/>
    <w:rsid w:val="00A2220C"/>
    <w:rsid w:val="00A46301"/>
    <w:rsid w:val="00A57A34"/>
    <w:rsid w:val="00A63318"/>
    <w:rsid w:val="00A637B9"/>
    <w:rsid w:val="00A74061"/>
    <w:rsid w:val="00A85ACC"/>
    <w:rsid w:val="00A908B0"/>
    <w:rsid w:val="00A923C1"/>
    <w:rsid w:val="00AA01E6"/>
    <w:rsid w:val="00AA21D5"/>
    <w:rsid w:val="00AB6AF4"/>
    <w:rsid w:val="00AF432A"/>
    <w:rsid w:val="00B203FA"/>
    <w:rsid w:val="00B24933"/>
    <w:rsid w:val="00B31E1C"/>
    <w:rsid w:val="00B33D23"/>
    <w:rsid w:val="00B36E97"/>
    <w:rsid w:val="00B40B80"/>
    <w:rsid w:val="00B81C07"/>
    <w:rsid w:val="00B85D09"/>
    <w:rsid w:val="00B902CF"/>
    <w:rsid w:val="00BA07F2"/>
    <w:rsid w:val="00BD136B"/>
    <w:rsid w:val="00BF550F"/>
    <w:rsid w:val="00C0087A"/>
    <w:rsid w:val="00C30FFB"/>
    <w:rsid w:val="00C46561"/>
    <w:rsid w:val="00C76BEE"/>
    <w:rsid w:val="00C9749C"/>
    <w:rsid w:val="00CA207A"/>
    <w:rsid w:val="00CB5D8C"/>
    <w:rsid w:val="00CC0917"/>
    <w:rsid w:val="00CD4276"/>
    <w:rsid w:val="00CD476A"/>
    <w:rsid w:val="00CE66CD"/>
    <w:rsid w:val="00CF6350"/>
    <w:rsid w:val="00D03238"/>
    <w:rsid w:val="00D03819"/>
    <w:rsid w:val="00D03F2F"/>
    <w:rsid w:val="00D0560C"/>
    <w:rsid w:val="00D10AD6"/>
    <w:rsid w:val="00D1741B"/>
    <w:rsid w:val="00D20DE4"/>
    <w:rsid w:val="00D44E47"/>
    <w:rsid w:val="00D621A0"/>
    <w:rsid w:val="00D62433"/>
    <w:rsid w:val="00D76C7D"/>
    <w:rsid w:val="00D76F9F"/>
    <w:rsid w:val="00D9724E"/>
    <w:rsid w:val="00DA728A"/>
    <w:rsid w:val="00DD124D"/>
    <w:rsid w:val="00E27210"/>
    <w:rsid w:val="00E41281"/>
    <w:rsid w:val="00E50130"/>
    <w:rsid w:val="00E50BBC"/>
    <w:rsid w:val="00E52956"/>
    <w:rsid w:val="00E74932"/>
    <w:rsid w:val="00E77327"/>
    <w:rsid w:val="00E8195C"/>
    <w:rsid w:val="00EA4F79"/>
    <w:rsid w:val="00EB37F8"/>
    <w:rsid w:val="00ED429D"/>
    <w:rsid w:val="00EE1306"/>
    <w:rsid w:val="00EE38B0"/>
    <w:rsid w:val="00EF42A5"/>
    <w:rsid w:val="00EF5D18"/>
    <w:rsid w:val="00EF7A44"/>
    <w:rsid w:val="00F036B7"/>
    <w:rsid w:val="00F12160"/>
    <w:rsid w:val="00F17059"/>
    <w:rsid w:val="00F40B52"/>
    <w:rsid w:val="00F567A0"/>
    <w:rsid w:val="00F708E7"/>
    <w:rsid w:val="00F74F4B"/>
    <w:rsid w:val="00F90A03"/>
    <w:rsid w:val="00FA11F0"/>
    <w:rsid w:val="00FA1C6E"/>
    <w:rsid w:val="00FA2869"/>
    <w:rsid w:val="00FE2996"/>
    <w:rsid w:val="00FF0106"/>
    <w:rsid w:val="00FF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42B0C"/>
  <w15:chartTrackingRefBased/>
  <w15:docId w15:val="{B98CEE57-BC44-4345-A8BB-EA07DB53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8576C1"/>
  </w:style>
  <w:style w:type="table" w:styleId="Reetkatablice">
    <w:name w:val="Table Grid"/>
    <w:basedOn w:val="Obinatablica"/>
    <w:uiPriority w:val="39"/>
    <w:rsid w:val="00857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576C1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76C1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8576C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576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8576C1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8576C1"/>
    <w:rPr>
      <w:color w:val="954F72"/>
      <w:u w:val="single"/>
    </w:rPr>
  </w:style>
  <w:style w:type="paragraph" w:customStyle="1" w:styleId="msonormal0">
    <w:name w:val="msonormal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5">
    <w:name w:val="font5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font6">
    <w:name w:val="font6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hr-HR"/>
    </w:rPr>
  </w:style>
  <w:style w:type="paragraph" w:customStyle="1" w:styleId="xl65">
    <w:name w:val="xl65"/>
    <w:basedOn w:val="Normal"/>
    <w:rsid w:val="008576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6">
    <w:name w:val="xl66"/>
    <w:basedOn w:val="Normal"/>
    <w:rsid w:val="008576C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7">
    <w:name w:val="xl67"/>
    <w:basedOn w:val="Normal"/>
    <w:rsid w:val="008576C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8">
    <w:name w:val="xl68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9">
    <w:name w:val="xl69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0">
    <w:name w:val="xl70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1">
    <w:name w:val="xl71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3">
    <w:name w:val="xl73"/>
    <w:basedOn w:val="Normal"/>
    <w:rsid w:val="008576C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85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5">
    <w:name w:val="xl75"/>
    <w:basedOn w:val="Normal"/>
    <w:rsid w:val="007A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7A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7">
    <w:name w:val="xl77"/>
    <w:basedOn w:val="Normal"/>
    <w:rsid w:val="007A321D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8">
    <w:name w:val="xl78"/>
    <w:basedOn w:val="Normal"/>
    <w:rsid w:val="007A321D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9">
    <w:name w:val="xl79"/>
    <w:basedOn w:val="Normal"/>
    <w:rsid w:val="00B90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0">
    <w:name w:val="xl80"/>
    <w:basedOn w:val="Normal"/>
    <w:rsid w:val="00B902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E25E0-2637-4468-B5C9-6D9A45869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 Crnkovic</dc:creator>
  <cp:keywords/>
  <dc:description/>
  <cp:lastModifiedBy>Kresimir Crnkovic</cp:lastModifiedBy>
  <cp:revision>25</cp:revision>
  <cp:lastPrinted>2024-09-27T05:55:00Z</cp:lastPrinted>
  <dcterms:created xsi:type="dcterms:W3CDTF">2024-09-18T10:21:00Z</dcterms:created>
  <dcterms:modified xsi:type="dcterms:W3CDTF">2024-10-07T06:13:00Z</dcterms:modified>
</cp:coreProperties>
</file>